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5" w:type="dxa"/>
        <w:tblInd w:w="93" w:type="dxa"/>
        <w:tblLook w:val="04A0"/>
      </w:tblPr>
      <w:tblGrid>
        <w:gridCol w:w="9966"/>
        <w:gridCol w:w="979"/>
      </w:tblGrid>
      <w:tr w:rsidR="00D73DCE" w:rsidRPr="00D73DCE" w:rsidTr="00D73DCE">
        <w:trPr>
          <w:trHeight w:val="420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E" w:rsidRPr="00D73DCE" w:rsidRDefault="00D73DCE" w:rsidP="00D73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3D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Сводная таблица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E" w:rsidRPr="00D73DCE" w:rsidRDefault="00D73DCE" w:rsidP="00D73D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73DCE" w:rsidRPr="00D73DCE" w:rsidTr="00D73DCE">
        <w:trPr>
          <w:trHeight w:val="420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E" w:rsidRPr="00D73DCE" w:rsidRDefault="00D73DCE" w:rsidP="00C96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Спартакиады государственны</w:t>
            </w:r>
            <w:r w:rsidR="00C965B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служащих в соревновании по бадминтону среди команд Федеральных государственных служащих</w:t>
            </w:r>
            <w:r w:rsidR="008079F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E" w:rsidRPr="00D73DCE" w:rsidRDefault="00D73DCE" w:rsidP="00D73D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73DCE" w:rsidRPr="00D73DCE" w:rsidTr="00D73DCE">
        <w:trPr>
          <w:trHeight w:val="420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E" w:rsidRPr="00D73DCE" w:rsidRDefault="00D73DCE" w:rsidP="00D73D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CE" w:rsidRPr="00D73DCE" w:rsidRDefault="00D73DCE" w:rsidP="00D73D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03EEE" w:rsidRDefault="00303EEE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4"/>
        <w:gridCol w:w="9335"/>
        <w:gridCol w:w="979"/>
      </w:tblGrid>
      <w:tr w:rsidR="00D73DCE" w:rsidTr="00DA341B">
        <w:tc>
          <w:tcPr>
            <w:tcW w:w="674" w:type="dxa"/>
          </w:tcPr>
          <w:p w:rsidR="00D73DCE" w:rsidRPr="00056741" w:rsidRDefault="00D73DCE" w:rsidP="00D73DCE">
            <w:pPr>
              <w:jc w:val="center"/>
              <w:rPr>
                <w:sz w:val="28"/>
                <w:szCs w:val="28"/>
              </w:rPr>
            </w:pPr>
            <w:r w:rsidRPr="00056741">
              <w:rPr>
                <w:sz w:val="28"/>
                <w:szCs w:val="28"/>
              </w:rPr>
              <w:t>№</w:t>
            </w:r>
          </w:p>
        </w:tc>
        <w:tc>
          <w:tcPr>
            <w:tcW w:w="9335" w:type="dxa"/>
          </w:tcPr>
          <w:p w:rsidR="00D73DCE" w:rsidRPr="00056741" w:rsidRDefault="00D73DCE" w:rsidP="00D73DCE">
            <w:pPr>
              <w:jc w:val="center"/>
              <w:rPr>
                <w:sz w:val="28"/>
                <w:szCs w:val="28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Наименование команды</w:t>
            </w:r>
          </w:p>
        </w:tc>
        <w:tc>
          <w:tcPr>
            <w:tcW w:w="979" w:type="dxa"/>
            <w:vAlign w:val="bottom"/>
          </w:tcPr>
          <w:p w:rsidR="00D73DCE" w:rsidRPr="00056741" w:rsidRDefault="00D73DCE" w:rsidP="00D73DC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8079FC" w:rsidTr="0062227D">
        <w:tc>
          <w:tcPr>
            <w:tcW w:w="674" w:type="dxa"/>
          </w:tcPr>
          <w:p w:rsidR="008079FC" w:rsidRPr="00056741" w:rsidRDefault="008079FC" w:rsidP="00D73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335" w:type="dxa"/>
          </w:tcPr>
          <w:p w:rsidR="008079FC" w:rsidRPr="00056741" w:rsidRDefault="008079FC" w:rsidP="00F338DF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Управление Федеральной налоговой службы по Алтайскому краю</w:t>
            </w:r>
          </w:p>
        </w:tc>
        <w:tc>
          <w:tcPr>
            <w:tcW w:w="979" w:type="dxa"/>
          </w:tcPr>
          <w:p w:rsidR="008079FC" w:rsidRPr="008079FC" w:rsidRDefault="008079FC" w:rsidP="00F338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79FC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D73DCE" w:rsidTr="00DA341B">
        <w:tc>
          <w:tcPr>
            <w:tcW w:w="674" w:type="dxa"/>
          </w:tcPr>
          <w:p w:rsidR="00D73DCE" w:rsidRPr="00056741" w:rsidRDefault="008079FC" w:rsidP="00D73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335" w:type="dxa"/>
          </w:tcPr>
          <w:p w:rsidR="00D73DCE" w:rsidRPr="00056741" w:rsidRDefault="00D73DCE">
            <w:pPr>
              <w:rPr>
                <w:sz w:val="28"/>
                <w:szCs w:val="28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Управление Федерального казначейства по Алтайскому краю</w:t>
            </w:r>
          </w:p>
        </w:tc>
        <w:tc>
          <w:tcPr>
            <w:tcW w:w="979" w:type="dxa"/>
          </w:tcPr>
          <w:p w:rsidR="00D73DCE" w:rsidRPr="008079FC" w:rsidRDefault="00B4313D" w:rsidP="00D73DC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79FC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D15A85" w:rsidTr="00DA341B">
        <w:tc>
          <w:tcPr>
            <w:tcW w:w="674" w:type="dxa"/>
          </w:tcPr>
          <w:p w:rsidR="00D15A85" w:rsidRPr="00056741" w:rsidRDefault="00D15A85" w:rsidP="0080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9335" w:type="dxa"/>
          </w:tcPr>
          <w:p w:rsidR="00D15A85" w:rsidRPr="00056741" w:rsidRDefault="00D15A85" w:rsidP="005A7F54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Управление </w:t>
            </w:r>
            <w:r w:rsidR="009A7256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Федеральной службы государственной регистрации, кадастра и картографии</w:t>
            </w: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Алтайскому краю</w:t>
            </w:r>
          </w:p>
        </w:tc>
        <w:tc>
          <w:tcPr>
            <w:tcW w:w="979" w:type="dxa"/>
          </w:tcPr>
          <w:p w:rsidR="00D15A85" w:rsidRPr="008079FC" w:rsidRDefault="00D15A85" w:rsidP="00F338D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079FC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DA341B" w:rsidTr="00D15A85">
        <w:trPr>
          <w:trHeight w:val="421"/>
        </w:trPr>
        <w:tc>
          <w:tcPr>
            <w:tcW w:w="674" w:type="dxa"/>
          </w:tcPr>
          <w:p w:rsidR="00DA341B" w:rsidRPr="00056741" w:rsidRDefault="008079FC" w:rsidP="00D73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335" w:type="dxa"/>
          </w:tcPr>
          <w:p w:rsidR="00DA341B" w:rsidRPr="00D15A85" w:rsidRDefault="00D15A85" w:rsidP="00D15A85">
            <w:pPr>
              <w:rPr>
                <w:sz w:val="28"/>
                <w:szCs w:val="28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Отделение пенсионного фонда РФ по Алтайскому краю</w:t>
            </w:r>
          </w:p>
        </w:tc>
        <w:tc>
          <w:tcPr>
            <w:tcW w:w="979" w:type="dxa"/>
          </w:tcPr>
          <w:p w:rsidR="00DA341B" w:rsidRPr="00B4313D" w:rsidRDefault="00B4313D" w:rsidP="00D73DC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313D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079FC" w:rsidTr="008079FC">
        <w:trPr>
          <w:trHeight w:val="427"/>
        </w:trPr>
        <w:tc>
          <w:tcPr>
            <w:tcW w:w="674" w:type="dxa"/>
          </w:tcPr>
          <w:p w:rsidR="008079FC" w:rsidRPr="00056741" w:rsidRDefault="008079FC" w:rsidP="00D73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335" w:type="dxa"/>
          </w:tcPr>
          <w:p w:rsidR="008079FC" w:rsidRPr="00056741" w:rsidRDefault="009A7256" w:rsidP="00D15A85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Управление Федеральной службы государственной статистики по Алтайскому краю и Республике Алтай</w:t>
            </w:r>
          </w:p>
        </w:tc>
        <w:tc>
          <w:tcPr>
            <w:tcW w:w="979" w:type="dxa"/>
          </w:tcPr>
          <w:p w:rsidR="008079FC" w:rsidRPr="00B4313D" w:rsidRDefault="008079FC" w:rsidP="00F338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056741" w:rsidTr="00DA341B">
        <w:tc>
          <w:tcPr>
            <w:tcW w:w="674" w:type="dxa"/>
          </w:tcPr>
          <w:p w:rsidR="00056741" w:rsidRPr="00056741" w:rsidRDefault="008079FC" w:rsidP="00D73D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335" w:type="dxa"/>
          </w:tcPr>
          <w:p w:rsidR="00056741" w:rsidRPr="00056741" w:rsidRDefault="00D15A85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56741"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  <w:t>Прокуратура Алтайского края</w:t>
            </w:r>
          </w:p>
        </w:tc>
        <w:tc>
          <w:tcPr>
            <w:tcW w:w="979" w:type="dxa"/>
          </w:tcPr>
          <w:p w:rsidR="00056741" w:rsidRPr="00B4313D" w:rsidRDefault="00B4313D" w:rsidP="00D73DC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DA341B" w:rsidRDefault="00DA341B">
      <w:pPr>
        <w:rPr>
          <w:sz w:val="28"/>
          <w:szCs w:val="28"/>
        </w:rPr>
      </w:pPr>
    </w:p>
    <w:p w:rsidR="00DA341B" w:rsidRDefault="00DA341B">
      <w:pPr>
        <w:rPr>
          <w:rFonts w:ascii="Times New Roman" w:hAnsi="Times New Roman" w:cs="Times New Roman"/>
          <w:sz w:val="28"/>
          <w:szCs w:val="28"/>
        </w:rPr>
      </w:pPr>
      <w:r w:rsidRPr="00DA341B">
        <w:rPr>
          <w:rFonts w:ascii="Times New Roman" w:hAnsi="Times New Roman" w:cs="Times New Roman"/>
          <w:sz w:val="28"/>
          <w:szCs w:val="28"/>
        </w:rPr>
        <w:t xml:space="preserve">Главный судья           </w:t>
      </w:r>
      <w:r w:rsidR="0005674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A341B">
        <w:rPr>
          <w:rFonts w:ascii="Times New Roman" w:hAnsi="Times New Roman" w:cs="Times New Roman"/>
          <w:sz w:val="28"/>
          <w:szCs w:val="28"/>
        </w:rPr>
        <w:t xml:space="preserve">  Губко В.В.</w:t>
      </w:r>
    </w:p>
    <w:p w:rsidR="008079FC" w:rsidRDefault="00807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Поляков А.М.</w:t>
      </w:r>
    </w:p>
    <w:p w:rsidR="008079FC" w:rsidRPr="00DA341B" w:rsidRDefault="009A7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.11.2018</w:t>
      </w:r>
      <w:r w:rsidR="008079FC">
        <w:rPr>
          <w:rFonts w:ascii="Times New Roman" w:hAnsi="Times New Roman" w:cs="Times New Roman"/>
          <w:sz w:val="28"/>
          <w:szCs w:val="28"/>
        </w:rPr>
        <w:t>г.</w:t>
      </w:r>
    </w:p>
    <w:sectPr w:rsidR="008079FC" w:rsidRPr="00DA341B" w:rsidSect="00D73DC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DBB"/>
    <w:rsid w:val="00056741"/>
    <w:rsid w:val="000F1AC2"/>
    <w:rsid w:val="00250DBB"/>
    <w:rsid w:val="00303EEE"/>
    <w:rsid w:val="008079FC"/>
    <w:rsid w:val="009A7256"/>
    <w:rsid w:val="00B4313D"/>
    <w:rsid w:val="00C965B2"/>
    <w:rsid w:val="00D15A85"/>
    <w:rsid w:val="00D73DCE"/>
    <w:rsid w:val="00DA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</dc:creator>
  <cp:lastModifiedBy>1</cp:lastModifiedBy>
  <cp:revision>7</cp:revision>
  <cp:lastPrinted>2017-11-18T06:58:00Z</cp:lastPrinted>
  <dcterms:created xsi:type="dcterms:W3CDTF">2015-11-08T03:52:00Z</dcterms:created>
  <dcterms:modified xsi:type="dcterms:W3CDTF">2018-11-12T07:34:00Z</dcterms:modified>
</cp:coreProperties>
</file>